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BF110" w14:textId="1256D9B6" w:rsidR="00933510" w:rsidRDefault="009745D7">
      <w:r>
        <w:t>Explication couleur voyant lumineux :</w:t>
      </w:r>
    </w:p>
    <w:p w14:paraId="28EADF3B" w14:textId="4A43AFEB" w:rsidR="009745D7" w:rsidRDefault="009745D7">
      <w:hyperlink r:id="rId4" w:history="1">
        <w:r w:rsidRPr="00313251">
          <w:rPr>
            <w:rStyle w:val="Lienhypertexte"/>
          </w:rPr>
          <w:t>https://help.ui.com/hc/en-us/articles/204910134-UniFi-LED-Color-Patterns-for-UniFi-Devices</w:t>
        </w:r>
      </w:hyperlink>
    </w:p>
    <w:p w14:paraId="344A8DE2" w14:textId="28984566" w:rsidR="009745D7" w:rsidRDefault="009745D7"/>
    <w:p w14:paraId="74AB346A" w14:textId="3A9891A7" w:rsidR="009745D7" w:rsidRDefault="009745D7">
      <w:r>
        <w:t>Ajout point d’accès wifi :</w:t>
      </w:r>
    </w:p>
    <w:p w14:paraId="0A1880EC" w14:textId="0C510703" w:rsidR="009745D7" w:rsidRDefault="009745D7">
      <w:hyperlink r:id="rId5" w:history="1">
        <w:r w:rsidRPr="00313251">
          <w:rPr>
            <w:rStyle w:val="Lienhypertexte"/>
          </w:rPr>
          <w:t>https://help.ui.com/hc/en-us/articles/360012622613-UniFi-Network-Add-new-devices</w:t>
        </w:r>
      </w:hyperlink>
    </w:p>
    <w:p w14:paraId="6B428612" w14:textId="77777777" w:rsidR="009745D7" w:rsidRDefault="009745D7"/>
    <w:sectPr w:rsidR="0097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F7"/>
    <w:rsid w:val="007B12F7"/>
    <w:rsid w:val="009745D7"/>
    <w:rsid w:val="00C23792"/>
    <w:rsid w:val="00E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701C"/>
  <w15:chartTrackingRefBased/>
  <w15:docId w15:val="{E165E491-E9AC-4487-88B7-1C2B255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45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.ui.com/hc/en-us/articles/360012622613-UniFi-Network-Add-new-devices" TargetMode="External"/><Relationship Id="rId4" Type="http://schemas.openxmlformats.org/officeDocument/2006/relationships/hyperlink" Target="https://help.ui.com/hc/en-us/articles/204910134-UniFi-LED-Color-Patterns-for-UniFi-Devi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ZANON Romain</dc:creator>
  <cp:keywords/>
  <dc:description/>
  <cp:lastModifiedBy>ZANON Romain</cp:lastModifiedBy>
  <cp:revision>2</cp:revision>
  <dcterms:created xsi:type="dcterms:W3CDTF">2021-11-09T22:51:00Z</dcterms:created>
  <dcterms:modified xsi:type="dcterms:W3CDTF">2021-11-09T22:54:00Z</dcterms:modified>
</cp:coreProperties>
</file>